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C78" w14:textId="4A7DFA04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730101">
        <w:rPr>
          <w:rFonts w:hint="cs"/>
          <w:rtl/>
        </w:rPr>
        <w:t>יהוד</w:t>
      </w:r>
    </w:p>
    <w:p w14:paraId="7F665AB4" w14:textId="77777777" w:rsidR="00730101" w:rsidRPr="00730101" w:rsidRDefault="00730101" w:rsidP="00730101">
      <w:r w:rsidRPr="00730101">
        <w:rPr>
          <w:rtl/>
        </w:rPr>
        <w:t>במרכז המסחרי קיימות חניות נכים בחניון החיצוני ובחניון התת קרקעי</w:t>
      </w:r>
      <w:r w:rsidRPr="00730101">
        <w:t> </w:t>
      </w:r>
    </w:p>
    <w:p w14:paraId="14B2A1B5" w14:textId="77777777" w:rsidR="00730101" w:rsidRPr="00730101" w:rsidRDefault="00730101" w:rsidP="00730101">
      <w:r w:rsidRPr="00730101">
        <w:rPr>
          <w:rtl/>
        </w:rPr>
        <w:t>החניון בקניון ללא תשלום</w:t>
      </w:r>
    </w:p>
    <w:p w14:paraId="23F2490A" w14:textId="77777777" w:rsidR="00730101" w:rsidRPr="00730101" w:rsidRDefault="00730101" w:rsidP="00730101">
      <w:r w:rsidRPr="00730101">
        <w:rPr>
          <w:rtl/>
        </w:rPr>
        <w:t>במרכז קיימים שירותי נכים</w:t>
      </w:r>
    </w:p>
    <w:p w14:paraId="20E8C586" w14:textId="77777777" w:rsidR="00730101" w:rsidRPr="00730101" w:rsidRDefault="00730101" w:rsidP="00730101">
      <w:r w:rsidRPr="00730101">
        <w:rPr>
          <w:rtl/>
        </w:rPr>
        <w:t>מעברים נגישים בתוך הסניף</w:t>
      </w:r>
    </w:p>
    <w:p w14:paraId="1CEE64B2" w14:textId="77777777" w:rsidR="00730101" w:rsidRPr="00730101" w:rsidRDefault="00730101" w:rsidP="00730101">
      <w:r w:rsidRPr="00730101">
        <w:rPr>
          <w:rtl/>
        </w:rPr>
        <w:t>גישה נוחה לסניף</w:t>
      </w:r>
    </w:p>
    <w:p w14:paraId="01CF987A" w14:textId="624154FD" w:rsidR="0020488E" w:rsidRPr="00730101" w:rsidRDefault="0020488E" w:rsidP="00730101"/>
    <w:sectPr w:rsidR="0020488E" w:rsidRPr="00730101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207703"/>
    <w:rsid w:val="004E2D64"/>
    <w:rsid w:val="00605F80"/>
    <w:rsid w:val="006F53CA"/>
    <w:rsid w:val="00730101"/>
    <w:rsid w:val="009F4393"/>
    <w:rsid w:val="00B47A03"/>
    <w:rsid w:val="00B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145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2</cp:revision>
  <dcterms:created xsi:type="dcterms:W3CDTF">2023-05-14T18:34:00Z</dcterms:created>
  <dcterms:modified xsi:type="dcterms:W3CDTF">2023-05-14T18:34:00Z</dcterms:modified>
</cp:coreProperties>
</file>